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D3" w:rsidRPr="002D3ED3" w:rsidRDefault="002D3ED3" w:rsidP="002D3ED3">
      <w:pPr>
        <w:widowControl/>
        <w:shd w:val="clear" w:color="auto" w:fill="FFFFFF"/>
        <w:spacing w:before="100" w:beforeAutospacing="1" w:after="100" w:afterAutospacing="1"/>
        <w:ind w:firstLineChars="200" w:firstLine="643"/>
        <w:jc w:val="center"/>
        <w:rPr>
          <w:rFonts w:ascii="宋体" w:eastAsia="宋体" w:hAnsi="宋体" w:cs="宋体"/>
          <w:b/>
          <w:kern w:val="0"/>
          <w:sz w:val="32"/>
          <w:szCs w:val="36"/>
        </w:rPr>
      </w:pPr>
      <w:r w:rsidRPr="002D3ED3">
        <w:rPr>
          <w:rFonts w:ascii="宋体" w:eastAsia="宋体" w:hAnsi="宋体" w:cs="宋体" w:hint="eastAsia"/>
          <w:b/>
          <w:kern w:val="0"/>
          <w:sz w:val="32"/>
          <w:szCs w:val="36"/>
        </w:rPr>
        <w:t>鹅卵石用量</w:t>
      </w:r>
      <w:r w:rsidR="00232D04">
        <w:rPr>
          <w:rFonts w:ascii="宋体" w:eastAsia="宋体" w:hAnsi="宋体" w:cs="宋体" w:hint="eastAsia"/>
          <w:b/>
          <w:kern w:val="0"/>
          <w:sz w:val="32"/>
          <w:szCs w:val="36"/>
        </w:rPr>
        <w:t>及要求</w:t>
      </w:r>
      <w:r w:rsidRPr="002D3ED3">
        <w:rPr>
          <w:rFonts w:ascii="宋体" w:eastAsia="宋体" w:hAnsi="宋体" w:cs="宋体" w:hint="eastAsia"/>
          <w:b/>
          <w:kern w:val="0"/>
          <w:sz w:val="32"/>
          <w:szCs w:val="36"/>
        </w:rPr>
        <w:t>说明</w:t>
      </w:r>
    </w:p>
    <w:p w:rsidR="002D3ED3" w:rsidRDefault="001C1B1E" w:rsidP="002D3ED3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</w:rPr>
      </w:pPr>
      <w:r w:rsidRPr="001C1B1E">
        <w:rPr>
          <w:rFonts w:ascii="宋体" w:eastAsia="宋体" w:hAnsi="宋体" w:cs="宋体"/>
          <w:kern w:val="0"/>
          <w:sz w:val="28"/>
          <w:szCs w:val="36"/>
        </w:rPr>
        <w:t>在篦冷机首次投料或者清空料层后再投料，应在篦冷机的整个篦床上填充材料作为保护层，可以选择鹅卵石或熟料</w:t>
      </w:r>
      <w:r w:rsidR="004669C0">
        <w:rPr>
          <w:rFonts w:ascii="宋体" w:eastAsia="宋体" w:hAnsi="宋体" w:cs="宋体" w:hint="eastAsia"/>
          <w:kern w:val="0"/>
          <w:sz w:val="28"/>
          <w:szCs w:val="36"/>
        </w:rPr>
        <w:t>，</w:t>
      </w:r>
      <w:r w:rsidR="004669C0">
        <w:rPr>
          <w:rFonts w:ascii="宋体" w:eastAsia="宋体" w:hAnsi="宋体" w:cs="宋体"/>
          <w:kern w:val="0"/>
          <w:sz w:val="28"/>
          <w:szCs w:val="36"/>
        </w:rPr>
        <w:t>首选鹅卵石</w:t>
      </w:r>
      <w:r w:rsidRPr="001C1B1E">
        <w:rPr>
          <w:rFonts w:ascii="宋体" w:eastAsia="宋体" w:hAnsi="宋体" w:cs="宋体"/>
          <w:kern w:val="0"/>
          <w:sz w:val="28"/>
          <w:szCs w:val="36"/>
        </w:rPr>
        <w:t>。</w:t>
      </w:r>
    </w:p>
    <w:p w:rsidR="002D3ED3" w:rsidRDefault="001C1B1E" w:rsidP="002D3ED3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36"/>
        </w:rPr>
      </w:pPr>
      <w:r w:rsidRPr="001C1B1E">
        <w:rPr>
          <w:rFonts w:ascii="宋体" w:eastAsia="宋体" w:hAnsi="宋体" w:cs="宋体"/>
          <w:kern w:val="0"/>
          <w:sz w:val="28"/>
          <w:szCs w:val="36"/>
        </w:rPr>
        <w:t>鹅卵石的特点是表面光滑，这对篦冷机的操作数据具有明显的积极影响。鹅卵石应该是未破碎的，被冲洗的天然颗粒，并且只含有少量的碎片，不允许砾石。 颗粒分布粒度为15至30mm，1m</w:t>
      </w:r>
      <w:r w:rsidRPr="001C1B1E">
        <w:rPr>
          <w:rFonts w:ascii="宋体" w:eastAsia="宋体" w:hAnsi="宋体" w:cs="宋体"/>
          <w:kern w:val="0"/>
          <w:sz w:val="28"/>
          <w:szCs w:val="36"/>
          <w:vertAlign w:val="superscript"/>
        </w:rPr>
        <w:t>2</w:t>
      </w:r>
      <w:r w:rsidRPr="001C1B1E">
        <w:rPr>
          <w:rFonts w:ascii="宋体" w:eastAsia="宋体" w:hAnsi="宋体" w:cs="宋体"/>
          <w:kern w:val="0"/>
          <w:sz w:val="28"/>
          <w:szCs w:val="36"/>
        </w:rPr>
        <w:t>篦床面积需要0.12m</w:t>
      </w:r>
      <w:r w:rsidRPr="001C1B1E">
        <w:rPr>
          <w:rFonts w:ascii="宋体" w:eastAsia="宋体" w:hAnsi="宋体" w:cs="宋体"/>
          <w:kern w:val="0"/>
          <w:sz w:val="28"/>
          <w:szCs w:val="36"/>
          <w:vertAlign w:val="superscript"/>
        </w:rPr>
        <w:t>3</w:t>
      </w:r>
      <w:r w:rsidRPr="001C1B1E">
        <w:rPr>
          <w:rFonts w:ascii="宋体" w:eastAsia="宋体" w:hAnsi="宋体" w:cs="宋体"/>
          <w:kern w:val="0"/>
          <w:sz w:val="28"/>
          <w:szCs w:val="36"/>
        </w:rPr>
        <w:t>的鹅卵石用于Sinowalk篦冷机。熟料平均粒径为15</w:t>
      </w:r>
      <w:r w:rsidRPr="001C1B1E">
        <w:rPr>
          <w:rFonts w:ascii="MS Mincho" w:eastAsia="MS Mincho" w:hAnsi="MS Mincho" w:cs="宋体" w:hint="eastAsia"/>
          <w:kern w:val="0"/>
          <w:sz w:val="28"/>
          <w:szCs w:val="36"/>
        </w:rPr>
        <w:t>〜</w:t>
      </w:r>
      <w:r w:rsidRPr="001C1B1E">
        <w:rPr>
          <w:rFonts w:ascii="宋体" w:eastAsia="宋体" w:hAnsi="宋体" w:cs="宋体"/>
          <w:kern w:val="0"/>
          <w:sz w:val="28"/>
          <w:szCs w:val="36"/>
        </w:rPr>
        <w:t xml:space="preserve">30mm，小于10 mm的颗粒不得超过3％。 </w:t>
      </w:r>
    </w:p>
    <w:p w:rsidR="001C1B1E" w:rsidRPr="002D3ED3" w:rsidRDefault="001C1B1E" w:rsidP="002D3ED3">
      <w:pPr>
        <w:widowControl/>
        <w:shd w:val="clear" w:color="auto" w:fill="FFFFFF"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36"/>
        </w:rPr>
      </w:pPr>
      <w:r w:rsidRPr="002D3ED3">
        <w:rPr>
          <w:rFonts w:ascii="宋体" w:eastAsia="宋体" w:hAnsi="宋体" w:cs="宋体"/>
          <w:b/>
          <w:kern w:val="0"/>
          <w:sz w:val="28"/>
          <w:szCs w:val="36"/>
        </w:rPr>
        <w:t>篦面积共</w:t>
      </w:r>
      <w:r w:rsidR="00232D04">
        <w:rPr>
          <w:rFonts w:ascii="宋体" w:eastAsia="宋体" w:hAnsi="宋体" w:cs="宋体"/>
          <w:b/>
          <w:kern w:val="0"/>
          <w:sz w:val="28"/>
          <w:szCs w:val="36"/>
        </w:rPr>
        <w:t>155</w:t>
      </w:r>
      <w:r w:rsidRPr="002D3ED3">
        <w:rPr>
          <w:rFonts w:ascii="宋体" w:eastAsia="宋体" w:hAnsi="宋体" w:cs="宋体"/>
          <w:b/>
          <w:kern w:val="0"/>
          <w:sz w:val="28"/>
          <w:szCs w:val="36"/>
        </w:rPr>
        <w:t>㎡，总共鹅卵石约</w:t>
      </w:r>
      <w:r w:rsidR="00232D04">
        <w:rPr>
          <w:rFonts w:ascii="宋体" w:eastAsia="宋体" w:hAnsi="宋体" w:cs="宋体" w:hint="eastAsia"/>
          <w:b/>
          <w:kern w:val="0"/>
          <w:sz w:val="28"/>
          <w:szCs w:val="36"/>
        </w:rPr>
        <w:t>1</w:t>
      </w:r>
      <w:r w:rsidR="007578D1">
        <w:rPr>
          <w:rFonts w:ascii="宋体" w:eastAsia="宋体" w:hAnsi="宋体" w:cs="宋体" w:hint="eastAsia"/>
          <w:b/>
          <w:kern w:val="0"/>
          <w:sz w:val="28"/>
          <w:szCs w:val="36"/>
        </w:rPr>
        <w:t>8.</w:t>
      </w:r>
      <w:r w:rsidR="004669C0">
        <w:rPr>
          <w:rFonts w:ascii="宋体" w:eastAsia="宋体" w:hAnsi="宋体" w:cs="宋体"/>
          <w:b/>
          <w:kern w:val="0"/>
          <w:sz w:val="28"/>
          <w:szCs w:val="36"/>
        </w:rPr>
        <w:t>6</w:t>
      </w:r>
      <w:r w:rsidRPr="002D3ED3">
        <w:rPr>
          <w:rFonts w:ascii="Times New Roman" w:eastAsia="宋体" w:hAnsi="Times New Roman" w:cs="Times New Roman"/>
          <w:b/>
          <w:kern w:val="0"/>
          <w:sz w:val="18"/>
          <w:szCs w:val="21"/>
        </w:rPr>
        <w:t>m</w:t>
      </w:r>
      <w:r w:rsidRPr="002D3ED3">
        <w:rPr>
          <w:rFonts w:ascii="Times New Roman" w:eastAsia="宋体" w:hAnsi="Times New Roman" w:cs="Times New Roman"/>
          <w:b/>
          <w:kern w:val="0"/>
          <w:sz w:val="18"/>
          <w:szCs w:val="21"/>
          <w:vertAlign w:val="superscript"/>
        </w:rPr>
        <w:t>3</w:t>
      </w:r>
      <w:r w:rsidRPr="002D3ED3">
        <w:rPr>
          <w:rFonts w:ascii="宋体" w:eastAsia="宋体" w:hAnsi="宋体" w:cs="宋体"/>
          <w:b/>
          <w:kern w:val="0"/>
          <w:sz w:val="28"/>
          <w:szCs w:val="36"/>
        </w:rPr>
        <w:t>。按照鹅卵石容重约1700~1900kg/</w:t>
      </w:r>
      <w:r w:rsidRPr="002D3ED3">
        <w:rPr>
          <w:rFonts w:ascii="Times New Roman" w:eastAsia="宋体" w:hAnsi="Times New Roman" w:cs="Times New Roman"/>
          <w:b/>
          <w:kern w:val="0"/>
          <w:sz w:val="18"/>
          <w:szCs w:val="21"/>
        </w:rPr>
        <w:t>m</w:t>
      </w:r>
      <w:r w:rsidRPr="002D3ED3">
        <w:rPr>
          <w:rFonts w:ascii="Times New Roman" w:eastAsia="宋体" w:hAnsi="Times New Roman" w:cs="Times New Roman"/>
          <w:b/>
          <w:kern w:val="0"/>
          <w:sz w:val="18"/>
          <w:szCs w:val="21"/>
          <w:vertAlign w:val="superscript"/>
        </w:rPr>
        <w:t>3</w:t>
      </w:r>
      <w:r w:rsidRPr="002D3ED3">
        <w:rPr>
          <w:rFonts w:ascii="宋体" w:eastAsia="宋体" w:hAnsi="宋体" w:cs="宋体"/>
          <w:b/>
          <w:kern w:val="0"/>
          <w:sz w:val="28"/>
          <w:szCs w:val="36"/>
        </w:rPr>
        <w:t>，鹅卵石总重约</w:t>
      </w:r>
      <w:r w:rsidR="00232D04">
        <w:rPr>
          <w:rFonts w:ascii="宋体" w:eastAsia="宋体" w:hAnsi="宋体" w:cs="宋体"/>
          <w:b/>
          <w:kern w:val="0"/>
          <w:sz w:val="28"/>
          <w:szCs w:val="36"/>
        </w:rPr>
        <w:t>32</w:t>
      </w:r>
      <w:r w:rsidRPr="002D3ED3">
        <w:rPr>
          <w:rFonts w:ascii="宋体" w:eastAsia="宋体" w:hAnsi="宋体" w:cs="宋体"/>
          <w:b/>
          <w:kern w:val="0"/>
          <w:sz w:val="28"/>
          <w:szCs w:val="36"/>
        </w:rPr>
        <w:t>~</w:t>
      </w:r>
      <w:r w:rsidR="00232D04">
        <w:rPr>
          <w:rFonts w:ascii="宋体" w:eastAsia="宋体" w:hAnsi="宋体" w:cs="宋体"/>
          <w:b/>
          <w:kern w:val="0"/>
          <w:sz w:val="28"/>
          <w:szCs w:val="36"/>
        </w:rPr>
        <w:t>36</w:t>
      </w:r>
      <w:r w:rsidRPr="002D3ED3">
        <w:rPr>
          <w:rFonts w:ascii="宋体" w:eastAsia="宋体" w:hAnsi="宋体" w:cs="宋体"/>
          <w:b/>
          <w:kern w:val="0"/>
          <w:sz w:val="28"/>
          <w:szCs w:val="36"/>
        </w:rPr>
        <w:t>t</w:t>
      </w:r>
      <w:r w:rsidR="00232D04">
        <w:rPr>
          <w:rFonts w:ascii="宋体" w:eastAsia="宋体" w:hAnsi="宋体" w:cs="宋体" w:hint="eastAsia"/>
          <w:b/>
          <w:kern w:val="0"/>
          <w:sz w:val="28"/>
          <w:szCs w:val="36"/>
        </w:rPr>
        <w:t>（可酌情增加备用2</w:t>
      </w:r>
      <w:r w:rsidR="00232D04">
        <w:rPr>
          <w:rFonts w:ascii="宋体" w:eastAsia="宋体" w:hAnsi="宋体" w:cs="宋体"/>
          <w:b/>
          <w:kern w:val="0"/>
          <w:sz w:val="28"/>
          <w:szCs w:val="36"/>
        </w:rPr>
        <w:t>-4吨</w:t>
      </w:r>
      <w:r w:rsidR="00232D04">
        <w:rPr>
          <w:rFonts w:ascii="宋体" w:eastAsia="宋体" w:hAnsi="宋体" w:cs="宋体" w:hint="eastAsia"/>
          <w:b/>
          <w:kern w:val="0"/>
          <w:sz w:val="28"/>
          <w:szCs w:val="36"/>
        </w:rPr>
        <w:t>）。</w:t>
      </w:r>
      <w:bookmarkStart w:id="0" w:name="_GoBack"/>
      <w:bookmarkEnd w:id="0"/>
    </w:p>
    <w:p w:rsidR="00EE11D1" w:rsidRPr="001C1B1E" w:rsidRDefault="001C1B1E" w:rsidP="002D3ED3">
      <w:pPr>
        <w:widowControl/>
        <w:shd w:val="clear" w:color="auto" w:fill="FFFFFF"/>
        <w:spacing w:before="100" w:beforeAutospacing="1" w:after="100" w:afterAutospacing="1"/>
        <w:jc w:val="center"/>
        <w:rPr>
          <w:rFonts w:ascii="Calibri" w:eastAsia="宋体" w:hAnsi="Calibri" w:cs="Calibri"/>
          <w:color w:val="1F497D"/>
          <w:kern w:val="0"/>
          <w:szCs w:val="21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914775" cy="3642555"/>
            <wp:effectExtent l="19050" t="0" r="9525" b="0"/>
            <wp:docPr id="1" name="图片 3" descr="说明: C:\Users\xiangdonghu\Desktop\鹅卵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Users\xiangdonghu\Desktop\鹅卵石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29" cy="36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1D1" w:rsidRPr="001C1B1E" w:rsidSect="00EE1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EB" w:rsidRDefault="00614AEB" w:rsidP="001C1B1E">
      <w:r>
        <w:separator/>
      </w:r>
    </w:p>
  </w:endnote>
  <w:endnote w:type="continuationSeparator" w:id="0">
    <w:p w:rsidR="00614AEB" w:rsidRDefault="00614AEB" w:rsidP="001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EB" w:rsidRDefault="00614AEB" w:rsidP="001C1B1E">
      <w:r>
        <w:separator/>
      </w:r>
    </w:p>
  </w:footnote>
  <w:footnote w:type="continuationSeparator" w:id="0">
    <w:p w:rsidR="00614AEB" w:rsidRDefault="00614AEB" w:rsidP="001C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B1E"/>
    <w:rsid w:val="00026E83"/>
    <w:rsid w:val="00034F36"/>
    <w:rsid w:val="00043F27"/>
    <w:rsid w:val="00053679"/>
    <w:rsid w:val="00054322"/>
    <w:rsid w:val="00070339"/>
    <w:rsid w:val="000772E4"/>
    <w:rsid w:val="00086AFB"/>
    <w:rsid w:val="000D200C"/>
    <w:rsid w:val="00100948"/>
    <w:rsid w:val="001060C0"/>
    <w:rsid w:val="00111E1D"/>
    <w:rsid w:val="00113161"/>
    <w:rsid w:val="0011358C"/>
    <w:rsid w:val="00132FE1"/>
    <w:rsid w:val="00134096"/>
    <w:rsid w:val="00137362"/>
    <w:rsid w:val="001835CA"/>
    <w:rsid w:val="00186ABB"/>
    <w:rsid w:val="001A3470"/>
    <w:rsid w:val="001A3624"/>
    <w:rsid w:val="001C01F3"/>
    <w:rsid w:val="001C1B1E"/>
    <w:rsid w:val="001C6EA9"/>
    <w:rsid w:val="001E47B2"/>
    <w:rsid w:val="001F5564"/>
    <w:rsid w:val="00232D04"/>
    <w:rsid w:val="00246F12"/>
    <w:rsid w:val="00284481"/>
    <w:rsid w:val="002A2F18"/>
    <w:rsid w:val="002A76C5"/>
    <w:rsid w:val="002B4A53"/>
    <w:rsid w:val="002D3ED3"/>
    <w:rsid w:val="00311444"/>
    <w:rsid w:val="003167FB"/>
    <w:rsid w:val="00316D15"/>
    <w:rsid w:val="00372D7F"/>
    <w:rsid w:val="003A23A0"/>
    <w:rsid w:val="003A2A8A"/>
    <w:rsid w:val="003B6D45"/>
    <w:rsid w:val="003D2B63"/>
    <w:rsid w:val="003F1818"/>
    <w:rsid w:val="00464484"/>
    <w:rsid w:val="004669C0"/>
    <w:rsid w:val="00495553"/>
    <w:rsid w:val="004B47FD"/>
    <w:rsid w:val="004D65C6"/>
    <w:rsid w:val="004F1950"/>
    <w:rsid w:val="00532296"/>
    <w:rsid w:val="0053491B"/>
    <w:rsid w:val="00540EB3"/>
    <w:rsid w:val="005448B1"/>
    <w:rsid w:val="0055040F"/>
    <w:rsid w:val="00552ECA"/>
    <w:rsid w:val="00571B05"/>
    <w:rsid w:val="00577E5E"/>
    <w:rsid w:val="00582794"/>
    <w:rsid w:val="005837CC"/>
    <w:rsid w:val="00587A5C"/>
    <w:rsid w:val="005C03F3"/>
    <w:rsid w:val="00603C77"/>
    <w:rsid w:val="00612D4B"/>
    <w:rsid w:val="00614AEB"/>
    <w:rsid w:val="00644169"/>
    <w:rsid w:val="00672B0E"/>
    <w:rsid w:val="006B11BF"/>
    <w:rsid w:val="006B78B6"/>
    <w:rsid w:val="006C2D13"/>
    <w:rsid w:val="006C7FE4"/>
    <w:rsid w:val="006D60A3"/>
    <w:rsid w:val="006F5792"/>
    <w:rsid w:val="00703701"/>
    <w:rsid w:val="00707EF3"/>
    <w:rsid w:val="00713534"/>
    <w:rsid w:val="0072345D"/>
    <w:rsid w:val="00727A7D"/>
    <w:rsid w:val="00737F12"/>
    <w:rsid w:val="007578D1"/>
    <w:rsid w:val="00793D9F"/>
    <w:rsid w:val="0079517D"/>
    <w:rsid w:val="007B0A11"/>
    <w:rsid w:val="007C020D"/>
    <w:rsid w:val="007E63A7"/>
    <w:rsid w:val="007F6BF3"/>
    <w:rsid w:val="008016F9"/>
    <w:rsid w:val="00852800"/>
    <w:rsid w:val="008610C7"/>
    <w:rsid w:val="0086765B"/>
    <w:rsid w:val="00885D4F"/>
    <w:rsid w:val="008C1006"/>
    <w:rsid w:val="008C4232"/>
    <w:rsid w:val="008D0141"/>
    <w:rsid w:val="008D5EA0"/>
    <w:rsid w:val="008D70F1"/>
    <w:rsid w:val="008E4F56"/>
    <w:rsid w:val="008E5021"/>
    <w:rsid w:val="00927721"/>
    <w:rsid w:val="00952537"/>
    <w:rsid w:val="009E189F"/>
    <w:rsid w:val="00A11060"/>
    <w:rsid w:val="00A13CDF"/>
    <w:rsid w:val="00A23619"/>
    <w:rsid w:val="00A354A3"/>
    <w:rsid w:val="00A378E0"/>
    <w:rsid w:val="00A512B5"/>
    <w:rsid w:val="00A53BE9"/>
    <w:rsid w:val="00A551E5"/>
    <w:rsid w:val="00A76620"/>
    <w:rsid w:val="00A97028"/>
    <w:rsid w:val="00AA0E32"/>
    <w:rsid w:val="00AA2D9D"/>
    <w:rsid w:val="00AA330D"/>
    <w:rsid w:val="00AA7DF1"/>
    <w:rsid w:val="00AB2543"/>
    <w:rsid w:val="00AB7207"/>
    <w:rsid w:val="00AD558C"/>
    <w:rsid w:val="00AD71C9"/>
    <w:rsid w:val="00B06B5D"/>
    <w:rsid w:val="00B36762"/>
    <w:rsid w:val="00B47190"/>
    <w:rsid w:val="00B51F0E"/>
    <w:rsid w:val="00BA3D7F"/>
    <w:rsid w:val="00BD08D6"/>
    <w:rsid w:val="00BE028D"/>
    <w:rsid w:val="00C02F83"/>
    <w:rsid w:val="00C26A43"/>
    <w:rsid w:val="00C34823"/>
    <w:rsid w:val="00C81021"/>
    <w:rsid w:val="00CD2F10"/>
    <w:rsid w:val="00D317F6"/>
    <w:rsid w:val="00D32C63"/>
    <w:rsid w:val="00D3415D"/>
    <w:rsid w:val="00D520C6"/>
    <w:rsid w:val="00D53B10"/>
    <w:rsid w:val="00D830A2"/>
    <w:rsid w:val="00D92F8F"/>
    <w:rsid w:val="00DA65EE"/>
    <w:rsid w:val="00DC222A"/>
    <w:rsid w:val="00DD151B"/>
    <w:rsid w:val="00DD5356"/>
    <w:rsid w:val="00DF3C45"/>
    <w:rsid w:val="00E0793C"/>
    <w:rsid w:val="00E232A5"/>
    <w:rsid w:val="00E818FC"/>
    <w:rsid w:val="00E86B9D"/>
    <w:rsid w:val="00E92FF4"/>
    <w:rsid w:val="00EA3036"/>
    <w:rsid w:val="00ED40CF"/>
    <w:rsid w:val="00EE11D1"/>
    <w:rsid w:val="00EF7736"/>
    <w:rsid w:val="00F1106D"/>
    <w:rsid w:val="00F15A06"/>
    <w:rsid w:val="00F27A98"/>
    <w:rsid w:val="00F27E6C"/>
    <w:rsid w:val="00F6643D"/>
    <w:rsid w:val="00F76E46"/>
    <w:rsid w:val="00F770F8"/>
    <w:rsid w:val="00F94617"/>
    <w:rsid w:val="00FB3842"/>
    <w:rsid w:val="00FC1421"/>
    <w:rsid w:val="00FC1559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0998F-4393-4D6F-8787-5959FEA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B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B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765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1820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9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0322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6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04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8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40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33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098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吴永哲</dc:creator>
  <cp:keywords/>
  <dc:description/>
  <cp:lastModifiedBy>youxiaoping</cp:lastModifiedBy>
  <cp:revision>13</cp:revision>
  <dcterms:created xsi:type="dcterms:W3CDTF">2017-12-31T06:05:00Z</dcterms:created>
  <dcterms:modified xsi:type="dcterms:W3CDTF">2019-12-02T06:10:00Z</dcterms:modified>
</cp:coreProperties>
</file>